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66"/>
        <w:tblW w:w="11286" w:type="dxa"/>
        <w:tblLayout w:type="fixed"/>
        <w:tblLook w:val="04A0" w:firstRow="1" w:lastRow="0" w:firstColumn="1" w:lastColumn="0" w:noHBand="0" w:noVBand="1"/>
      </w:tblPr>
      <w:tblGrid>
        <w:gridCol w:w="666"/>
        <w:gridCol w:w="4860"/>
        <w:gridCol w:w="4296"/>
        <w:gridCol w:w="283"/>
        <w:gridCol w:w="371"/>
        <w:gridCol w:w="270"/>
        <w:gridCol w:w="270"/>
        <w:gridCol w:w="270"/>
      </w:tblGrid>
      <w:tr w:rsidR="00823A0A" w:rsidRPr="00F933BB" w14:paraId="71EEF840" w14:textId="77777777" w:rsidTr="00A34A8F">
        <w:trPr>
          <w:trHeight w:val="1429"/>
        </w:trPr>
        <w:tc>
          <w:tcPr>
            <w:tcW w:w="11286" w:type="dxa"/>
            <w:gridSpan w:val="8"/>
            <w:shd w:val="clear" w:color="auto" w:fill="D9D9D9" w:themeFill="background1" w:themeFillShade="D9"/>
          </w:tcPr>
          <w:p w14:paraId="144C12C1" w14:textId="77777777" w:rsidR="007703A4" w:rsidRPr="00F933BB" w:rsidRDefault="007703A4" w:rsidP="00F933BB">
            <w:pPr>
              <w:pStyle w:val="Header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5783295" w14:textId="77777777" w:rsidR="007703A4" w:rsidRPr="00F933BB" w:rsidRDefault="007703A4" w:rsidP="00F933BB">
            <w:pPr>
              <w:pStyle w:val="Header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Student name ----------------------------------------</w:t>
            </w:r>
          </w:p>
          <w:p w14:paraId="2F394802" w14:textId="77777777" w:rsidR="007703A4" w:rsidRPr="00F933BB" w:rsidRDefault="007703A4" w:rsidP="00F933BB">
            <w:pPr>
              <w:pStyle w:val="Header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8C5250" w14:textId="77777777" w:rsidR="007703A4" w:rsidRPr="00F933BB" w:rsidRDefault="007703A4" w:rsidP="00F933BB">
            <w:pPr>
              <w:pStyle w:val="Header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Teacher name ------------------- ------------------</w:t>
            </w:r>
          </w:p>
          <w:p w14:paraId="793E9BE1" w14:textId="56E5C688" w:rsidR="00823A0A" w:rsidRPr="00F933BB" w:rsidRDefault="007703A4" w:rsidP="007511FF">
            <w:pPr>
              <w:pStyle w:val="Header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 xml:space="preserve">Date        /       / </w:t>
            </w:r>
            <w:r w:rsidR="007511FF">
              <w:rPr>
                <w:rFonts w:asciiTheme="majorBidi" w:hAnsiTheme="majorBidi" w:cstheme="majorBidi"/>
                <w:sz w:val="24"/>
                <w:szCs w:val="24"/>
              </w:rPr>
              <w:t>2022-2023</w:t>
            </w:r>
          </w:p>
        </w:tc>
      </w:tr>
      <w:tr w:rsidR="001520AF" w:rsidRPr="00F933BB" w14:paraId="5374B5EB" w14:textId="77777777" w:rsidTr="00A34A8F">
        <w:trPr>
          <w:trHeight w:val="269"/>
        </w:trPr>
        <w:tc>
          <w:tcPr>
            <w:tcW w:w="11286" w:type="dxa"/>
            <w:gridSpan w:val="8"/>
            <w:shd w:val="clear" w:color="auto" w:fill="D9D9D9" w:themeFill="background1" w:themeFillShade="D9"/>
          </w:tcPr>
          <w:p w14:paraId="1D54A618" w14:textId="69C3FDAE" w:rsidR="001520AF" w:rsidRPr="00F933BB" w:rsidRDefault="0088504D" w:rsidP="00F933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93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VITAL SIGNS – ASSESSING </w:t>
            </w:r>
            <w:r w:rsidR="007B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ORAL BODY TE</w:t>
            </w:r>
            <w:r w:rsidR="007B6CD4" w:rsidRPr="00F93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MP</w:t>
            </w:r>
            <w:r w:rsidR="007B5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ERA</w:t>
            </w:r>
            <w:r w:rsidR="007B6CD4" w:rsidRPr="00F93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TURE</w:t>
            </w:r>
          </w:p>
        </w:tc>
      </w:tr>
      <w:tr w:rsidR="00E80591" w:rsidRPr="00F933BB" w14:paraId="4823B9F7" w14:textId="77777777" w:rsidTr="00A34A8F">
        <w:trPr>
          <w:trHeight w:val="161"/>
        </w:trPr>
        <w:tc>
          <w:tcPr>
            <w:tcW w:w="666" w:type="dxa"/>
            <w:vMerge w:val="restart"/>
            <w:shd w:val="clear" w:color="auto" w:fill="D9D9D9" w:themeFill="background1" w:themeFillShade="D9"/>
          </w:tcPr>
          <w:p w14:paraId="3F73D1FC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shd w:val="clear" w:color="auto" w:fill="D9D9D9" w:themeFill="background1" w:themeFillShade="D9"/>
          </w:tcPr>
          <w:p w14:paraId="594B93AD" w14:textId="77777777" w:rsidR="00991391" w:rsidRPr="00F933BB" w:rsidRDefault="00991391" w:rsidP="00F933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36D399A" w14:textId="77777777" w:rsidR="00AC5844" w:rsidRPr="00F933BB" w:rsidRDefault="00DB391D" w:rsidP="00F933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4296" w:type="dxa"/>
            <w:vMerge w:val="restart"/>
            <w:shd w:val="clear" w:color="auto" w:fill="D9D9D9" w:themeFill="background1" w:themeFillShade="D9"/>
          </w:tcPr>
          <w:p w14:paraId="5047960C" w14:textId="77777777" w:rsidR="00991391" w:rsidRPr="00F933BB" w:rsidRDefault="00991391" w:rsidP="00F933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5420AD" w14:textId="77777777" w:rsidR="00AC5844" w:rsidRPr="00F933BB" w:rsidRDefault="00DB391D" w:rsidP="00F933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RATIONAL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7767047" w14:textId="77777777" w:rsidR="00AC5844" w:rsidRPr="00F933BB" w:rsidRDefault="00CB3122" w:rsidP="00F933B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45BE2F0E" w14:textId="77777777" w:rsidR="00AC5844" w:rsidRPr="00F933BB" w:rsidRDefault="00CB3122" w:rsidP="00F933B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C200F11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4EED6FD" w14:textId="77777777" w:rsidR="00AC5844" w:rsidRPr="00F933BB" w:rsidRDefault="00CB3122" w:rsidP="00F933B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9BAA39E" w14:textId="77777777" w:rsidR="00AC5844" w:rsidRPr="00F933BB" w:rsidRDefault="00CB3122" w:rsidP="00F933B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</w:tc>
      </w:tr>
      <w:tr w:rsidR="00E80591" w:rsidRPr="00F933BB" w14:paraId="5C5B2C58" w14:textId="77777777" w:rsidTr="007511FF">
        <w:trPr>
          <w:trHeight w:val="241"/>
        </w:trPr>
        <w:tc>
          <w:tcPr>
            <w:tcW w:w="666" w:type="dxa"/>
            <w:vMerge/>
          </w:tcPr>
          <w:p w14:paraId="1DA22335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14:paraId="702D5FFF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14:paraId="17C8BF3D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B5D358B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11DBD9AF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A3ACD4A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CE26AFE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52F8DAF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88504D" w:rsidRPr="00F933BB" w14:paraId="41A61C85" w14:textId="77777777" w:rsidTr="00A34A8F">
        <w:trPr>
          <w:trHeight w:val="2311"/>
        </w:trPr>
        <w:tc>
          <w:tcPr>
            <w:tcW w:w="666" w:type="dxa"/>
          </w:tcPr>
          <w:p w14:paraId="7F851FBB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1F37C1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AAB378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C10788" w14:textId="77777777" w:rsidR="0088504D" w:rsidRPr="00F933BB" w:rsidRDefault="00D204B1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14:paraId="784AC4E5" w14:textId="77777777" w:rsidR="0088504D" w:rsidRPr="00F933BB" w:rsidRDefault="0032727B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Prepare</w:t>
            </w:r>
            <w:r w:rsidR="0088504D" w:rsidRPr="00F933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procedure equipment</w:t>
            </w:r>
            <w:r w:rsidR="0088504D" w:rsidRPr="00F933B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677072E2" w14:textId="77777777" w:rsidR="0088504D" w:rsidRPr="00F933BB" w:rsidRDefault="00F933BB" w:rsidP="00F933B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="0088504D" w:rsidRPr="00F933BB">
              <w:rPr>
                <w:rFonts w:asciiTheme="majorBidi" w:hAnsiTheme="majorBidi" w:cstheme="majorBidi"/>
                <w:sz w:val="24"/>
                <w:szCs w:val="24"/>
              </w:rPr>
              <w:t>rist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8504D" w:rsidRPr="00F933BB">
              <w:rPr>
                <w:rFonts w:asciiTheme="majorBidi" w:hAnsiTheme="majorBidi" w:cstheme="majorBidi"/>
                <w:sz w:val="24"/>
                <w:szCs w:val="24"/>
              </w:rPr>
              <w:t>watch with second hand or digital display</w:t>
            </w:r>
          </w:p>
          <w:p w14:paraId="5FF4454E" w14:textId="77777777" w:rsidR="0088504D" w:rsidRPr="00F933BB" w:rsidRDefault="0088504D" w:rsidP="00F933B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Pen, observation chart</w:t>
            </w:r>
          </w:p>
          <w:p w14:paraId="3913AF2E" w14:textId="77777777" w:rsidR="004C325B" w:rsidRPr="00F933BB" w:rsidRDefault="004C325B" w:rsidP="00F933B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Hand rub gel</w:t>
            </w:r>
          </w:p>
          <w:p w14:paraId="43345C7D" w14:textId="77777777" w:rsidR="004C325B" w:rsidRPr="00F933BB" w:rsidRDefault="004C325B" w:rsidP="00F933B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Disinfecting solution</w:t>
            </w:r>
          </w:p>
          <w:p w14:paraId="4ACD0D03" w14:textId="77777777" w:rsidR="004C325B" w:rsidRPr="00F933BB" w:rsidRDefault="004C325B" w:rsidP="00F933B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Gauze</w:t>
            </w:r>
          </w:p>
          <w:p w14:paraId="3779119E" w14:textId="77777777" w:rsidR="004C325B" w:rsidRPr="00F933BB" w:rsidRDefault="004C325B" w:rsidP="00F933B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Plastic tray</w:t>
            </w:r>
          </w:p>
        </w:tc>
        <w:tc>
          <w:tcPr>
            <w:tcW w:w="4296" w:type="dxa"/>
          </w:tcPr>
          <w:p w14:paraId="3AA5B8F5" w14:textId="77777777" w:rsidR="00F933BB" w:rsidRDefault="00F933BB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B571B0" w14:textId="77777777" w:rsidR="00F933BB" w:rsidRDefault="00F933BB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D728E2" w14:textId="77777777" w:rsidR="00F933BB" w:rsidRDefault="00F933BB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482592" w14:textId="77777777" w:rsidR="0088504D" w:rsidRPr="00F933BB" w:rsidRDefault="0032727B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Organization facilitating accurate skill performance</w:t>
            </w:r>
          </w:p>
        </w:tc>
        <w:tc>
          <w:tcPr>
            <w:tcW w:w="283" w:type="dxa"/>
          </w:tcPr>
          <w:p w14:paraId="2CD616BE" w14:textId="77777777" w:rsidR="0088504D" w:rsidRPr="00F933BB" w:rsidRDefault="0088504D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2C3330E8" w14:textId="77777777" w:rsidR="0088504D" w:rsidRPr="00F933BB" w:rsidRDefault="0088504D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42E8071D" w14:textId="77777777" w:rsidR="0088504D" w:rsidRPr="00F933BB" w:rsidRDefault="0088504D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5A65C906" w14:textId="77777777" w:rsidR="0088504D" w:rsidRPr="00F933BB" w:rsidRDefault="0088504D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0DDDD97A" w14:textId="77777777" w:rsidR="0037636C" w:rsidRPr="00F933BB" w:rsidRDefault="0037636C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ECDF2F" w14:textId="77777777" w:rsidR="0037636C" w:rsidRPr="00F933BB" w:rsidRDefault="0037636C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3ADAF4" w14:textId="77777777" w:rsidR="0037636C" w:rsidRPr="00F933BB" w:rsidRDefault="0037636C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EE840F" w14:textId="77777777" w:rsidR="0037636C" w:rsidRPr="00F933BB" w:rsidRDefault="0037636C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4CD684" w14:textId="77777777" w:rsidR="0037636C" w:rsidRPr="00F933BB" w:rsidRDefault="0037636C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CE6017" w14:textId="77777777" w:rsidR="0037636C" w:rsidRPr="00F933BB" w:rsidRDefault="0037636C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494B5D" w14:textId="77777777" w:rsidR="0037636C" w:rsidRPr="00F933BB" w:rsidRDefault="0037636C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DD161C" w14:textId="77777777" w:rsidR="0088504D" w:rsidRPr="00F933BB" w:rsidRDefault="0088504D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04B1" w:rsidRPr="00F933BB" w14:paraId="782903A8" w14:textId="77777777" w:rsidTr="00A34A8F">
        <w:trPr>
          <w:trHeight w:val="115"/>
        </w:trPr>
        <w:tc>
          <w:tcPr>
            <w:tcW w:w="666" w:type="dxa"/>
          </w:tcPr>
          <w:p w14:paraId="438FD257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A0E6D2" w14:textId="77777777" w:rsidR="00D204B1" w:rsidRPr="00F933BB" w:rsidRDefault="00D204B1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14:paraId="63C3CB39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Verbally confirm the identity of the client by asking for their full name and date of birth. If client unable to confirm, check identity with family.</w:t>
            </w:r>
          </w:p>
        </w:tc>
        <w:tc>
          <w:tcPr>
            <w:tcW w:w="4296" w:type="dxa"/>
          </w:tcPr>
          <w:p w14:paraId="695827BD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>Identifying the patient ensures the right patient receives the intervention and helps prevent errors.</w:t>
            </w:r>
          </w:p>
        </w:tc>
        <w:tc>
          <w:tcPr>
            <w:tcW w:w="283" w:type="dxa"/>
          </w:tcPr>
          <w:p w14:paraId="75F97C49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7F21FBAB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55C0D8C3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6248A49A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17DF9A24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04B1" w:rsidRPr="00F933BB" w14:paraId="5C22DB3B" w14:textId="77777777" w:rsidTr="00A34A8F">
        <w:trPr>
          <w:trHeight w:val="115"/>
        </w:trPr>
        <w:tc>
          <w:tcPr>
            <w:tcW w:w="666" w:type="dxa"/>
          </w:tcPr>
          <w:p w14:paraId="50B3B997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E4728" w14:textId="77777777" w:rsidR="00D204B1" w:rsidRPr="00F933BB" w:rsidRDefault="00D204B1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14:paraId="7F7C9E92" w14:textId="77777777" w:rsidR="00D204B1" w:rsidRPr="00F933BB" w:rsidRDefault="00D204B1" w:rsidP="00F933BB">
            <w:pPr>
              <w:pStyle w:val="Default"/>
              <w:spacing w:line="276" w:lineRule="auto"/>
              <w:rPr>
                <w:rFonts w:asciiTheme="majorBidi" w:hAnsiTheme="majorBidi" w:cstheme="majorBidi"/>
              </w:rPr>
            </w:pPr>
            <w:r w:rsidRPr="00F933BB">
              <w:rPr>
                <w:rFonts w:asciiTheme="majorBidi" w:hAnsiTheme="majorBidi" w:cstheme="majorBidi"/>
              </w:rPr>
              <w:t>Greet the client, introduce yourself as a staff member and take permission.</w:t>
            </w:r>
          </w:p>
        </w:tc>
        <w:tc>
          <w:tcPr>
            <w:tcW w:w="4296" w:type="dxa"/>
          </w:tcPr>
          <w:p w14:paraId="6ADC4D75" w14:textId="77777777" w:rsidR="00D204B1" w:rsidRPr="00F933BB" w:rsidRDefault="00D204B1" w:rsidP="00F933BB">
            <w:pPr>
              <w:pStyle w:val="Default"/>
              <w:spacing w:line="276" w:lineRule="auto"/>
              <w:rPr>
                <w:rFonts w:asciiTheme="majorBidi" w:hAnsiTheme="majorBidi" w:cstheme="majorBidi"/>
              </w:rPr>
            </w:pPr>
            <w:r w:rsidRPr="00F933BB">
              <w:rPr>
                <w:rFonts w:asciiTheme="majorBidi" w:hAnsiTheme="majorBidi" w:cstheme="majorBidi"/>
              </w:rPr>
              <w:t xml:space="preserve">To promote mutual respect and put client at </w:t>
            </w:r>
            <w:r w:rsidRPr="00F933BB">
              <w:rPr>
                <w:rFonts w:asciiTheme="majorBidi" w:hAnsiTheme="majorBidi" w:cstheme="majorBidi"/>
                <w:color w:val="auto"/>
              </w:rPr>
              <w:t>ease.</w:t>
            </w:r>
          </w:p>
        </w:tc>
        <w:tc>
          <w:tcPr>
            <w:tcW w:w="283" w:type="dxa"/>
          </w:tcPr>
          <w:p w14:paraId="20947C9D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7B7D574B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128AC44C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0994863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437AE152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04B1" w:rsidRPr="00F933BB" w14:paraId="0801361E" w14:textId="77777777" w:rsidTr="00A34A8F">
        <w:trPr>
          <w:trHeight w:val="115"/>
        </w:trPr>
        <w:tc>
          <w:tcPr>
            <w:tcW w:w="666" w:type="dxa"/>
          </w:tcPr>
          <w:p w14:paraId="19E3BC23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415B79" w14:textId="77777777" w:rsidR="00D204B1" w:rsidRPr="00F933BB" w:rsidRDefault="00D204B1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14:paraId="265F0028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Explain the purpose and the procedure to the client.</w:t>
            </w:r>
          </w:p>
        </w:tc>
        <w:tc>
          <w:tcPr>
            <w:tcW w:w="4296" w:type="dxa"/>
          </w:tcPr>
          <w:p w14:paraId="2595D826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Providing information fasters cooperation and understanding</w:t>
            </w:r>
          </w:p>
        </w:tc>
        <w:tc>
          <w:tcPr>
            <w:tcW w:w="283" w:type="dxa"/>
          </w:tcPr>
          <w:p w14:paraId="0091E693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784754CA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638CBCD9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2935B2C4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0C17CC31" w14:textId="77777777" w:rsidR="00D204B1" w:rsidRPr="00F933BB" w:rsidRDefault="00D204B1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27B" w:rsidRPr="00F933BB" w14:paraId="0DB8B683" w14:textId="77777777" w:rsidTr="00A34A8F">
        <w:trPr>
          <w:trHeight w:val="115"/>
        </w:trPr>
        <w:tc>
          <w:tcPr>
            <w:tcW w:w="666" w:type="dxa"/>
          </w:tcPr>
          <w:p w14:paraId="50B53BDE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85C6DC" w14:textId="77777777" w:rsidR="00AC5844" w:rsidRPr="00F933BB" w:rsidRDefault="00823A0A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14:paraId="742AB4F8" w14:textId="77777777" w:rsidR="00AC5844" w:rsidRPr="00F933BB" w:rsidRDefault="00E06B7E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Wash hands using effective techniques</w:t>
            </w:r>
          </w:p>
        </w:tc>
        <w:tc>
          <w:tcPr>
            <w:tcW w:w="4296" w:type="dxa"/>
          </w:tcPr>
          <w:p w14:paraId="256D8023" w14:textId="77777777" w:rsidR="00F11BF5" w:rsidRPr="00F933BB" w:rsidRDefault="00E06B7E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Hand washing prevents the spread of infection</w:t>
            </w:r>
          </w:p>
        </w:tc>
        <w:tc>
          <w:tcPr>
            <w:tcW w:w="283" w:type="dxa"/>
          </w:tcPr>
          <w:p w14:paraId="74D983DF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57A4F4F3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6E5600B1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4656E26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23F9EB7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13F33" w:rsidRPr="00F933BB" w14:paraId="6D05C2D0" w14:textId="77777777" w:rsidTr="00A34A8F">
        <w:trPr>
          <w:trHeight w:val="115"/>
        </w:trPr>
        <w:tc>
          <w:tcPr>
            <w:tcW w:w="666" w:type="dxa"/>
          </w:tcPr>
          <w:p w14:paraId="1977B744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3E85F4" w14:textId="53C6937B" w:rsidR="00A13F33" w:rsidRPr="00F933BB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14:paraId="33A58442" w14:textId="77777777" w:rsidR="00A13F33" w:rsidRPr="00F933BB" w:rsidRDefault="00A13F33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 xml:space="preserve">Draw Curtin around bed or close </w:t>
            </w:r>
            <w:r w:rsidR="00F933BB" w:rsidRPr="00F933BB">
              <w:rPr>
                <w:rFonts w:asciiTheme="majorBidi" w:hAnsiTheme="majorBidi" w:cstheme="majorBidi"/>
                <w:sz w:val="24"/>
                <w:szCs w:val="24"/>
              </w:rPr>
              <w:t>door,</w:t>
            </w:r>
            <w:r w:rsidRPr="00F933BB">
              <w:rPr>
                <w:rFonts w:asciiTheme="majorBidi" w:hAnsiTheme="majorBidi" w:cstheme="majorBidi"/>
                <w:sz w:val="24"/>
                <w:szCs w:val="24"/>
              </w:rPr>
              <w:t xml:space="preserve"> perform hand hygiene.</w:t>
            </w:r>
          </w:p>
        </w:tc>
        <w:tc>
          <w:tcPr>
            <w:tcW w:w="4296" w:type="dxa"/>
          </w:tcPr>
          <w:p w14:paraId="6FCFAEAB" w14:textId="34FE1793" w:rsidR="00A13F33" w:rsidRPr="00F933BB" w:rsidRDefault="00F14F5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Maintain privacy</w:t>
            </w:r>
            <w:r w:rsidR="00A13F33" w:rsidRPr="00F933BB">
              <w:rPr>
                <w:rFonts w:asciiTheme="majorBidi" w:hAnsiTheme="majorBidi" w:cstheme="majorBidi"/>
                <w:sz w:val="24"/>
                <w:szCs w:val="24"/>
              </w:rPr>
              <w:t>, prevents transmission of microorganism</w:t>
            </w:r>
          </w:p>
        </w:tc>
        <w:tc>
          <w:tcPr>
            <w:tcW w:w="283" w:type="dxa"/>
          </w:tcPr>
          <w:p w14:paraId="0D6CCD09" w14:textId="77777777" w:rsidR="00A13F33" w:rsidRPr="00F933BB" w:rsidRDefault="00A13F33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22028FF0" w14:textId="77777777" w:rsidR="00A13F33" w:rsidRPr="00F933BB" w:rsidRDefault="00A13F33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5758B078" w14:textId="77777777" w:rsidR="00A13F33" w:rsidRPr="00F933BB" w:rsidRDefault="00A13F33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0076D3F9" w14:textId="77777777" w:rsidR="00A13F33" w:rsidRPr="00F933BB" w:rsidRDefault="00A13F33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69AEABE8" w14:textId="77777777" w:rsidR="00A13F33" w:rsidRPr="00F933BB" w:rsidRDefault="00A13F33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27B" w:rsidRPr="00F933BB" w14:paraId="30A0CCF0" w14:textId="77777777" w:rsidTr="00A34A8F">
        <w:trPr>
          <w:trHeight w:val="430"/>
        </w:trPr>
        <w:tc>
          <w:tcPr>
            <w:tcW w:w="666" w:type="dxa"/>
          </w:tcPr>
          <w:p w14:paraId="110FA192" w14:textId="2A730446" w:rsidR="00AC5844" w:rsidRPr="00F933BB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14:paraId="1FB62932" w14:textId="77777777" w:rsidR="002624DC" w:rsidRPr="00F933BB" w:rsidRDefault="00E06B7E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Assist the client into a comfortable position</w:t>
            </w:r>
          </w:p>
        </w:tc>
        <w:tc>
          <w:tcPr>
            <w:tcW w:w="4296" w:type="dxa"/>
          </w:tcPr>
          <w:p w14:paraId="2A571DC2" w14:textId="77777777" w:rsidR="007A2622" w:rsidRPr="00F933BB" w:rsidRDefault="00E06B7E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This action provide comfort and safety.</w:t>
            </w:r>
          </w:p>
        </w:tc>
        <w:tc>
          <w:tcPr>
            <w:tcW w:w="283" w:type="dxa"/>
          </w:tcPr>
          <w:p w14:paraId="6B1D76F6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6469B340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460E9011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37B9B2A5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6A072EF1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27B" w:rsidRPr="00F933BB" w14:paraId="0E49A2A8" w14:textId="77777777" w:rsidTr="00A34A8F">
        <w:trPr>
          <w:trHeight w:val="115"/>
        </w:trPr>
        <w:tc>
          <w:tcPr>
            <w:tcW w:w="666" w:type="dxa"/>
          </w:tcPr>
          <w:p w14:paraId="20BE6A45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E2D08E" w14:textId="419975CF" w:rsidR="00AC5844" w:rsidRPr="00F933BB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14:paraId="4F67A85C" w14:textId="77777777" w:rsidR="00AC5844" w:rsidRPr="00F933BB" w:rsidRDefault="002624DC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 xml:space="preserve">Determine the previous baseline of </w:t>
            </w:r>
            <w:r w:rsidR="00A13F33" w:rsidRPr="00F933BB">
              <w:rPr>
                <w:rFonts w:asciiTheme="majorBidi" w:hAnsiTheme="majorBidi" w:cstheme="majorBidi"/>
                <w:sz w:val="24"/>
                <w:szCs w:val="24"/>
              </w:rPr>
              <w:t>oral temperature</w:t>
            </w:r>
            <w:r w:rsidRPr="00F933BB">
              <w:rPr>
                <w:rFonts w:asciiTheme="majorBidi" w:hAnsiTheme="majorBidi" w:cstheme="majorBidi"/>
                <w:sz w:val="24"/>
                <w:szCs w:val="24"/>
              </w:rPr>
              <w:t xml:space="preserve"> (if available).</w:t>
            </w:r>
          </w:p>
        </w:tc>
        <w:tc>
          <w:tcPr>
            <w:tcW w:w="4296" w:type="dxa"/>
          </w:tcPr>
          <w:p w14:paraId="56B2A3EB" w14:textId="77777777" w:rsidR="00AC5844" w:rsidRPr="00F933BB" w:rsidRDefault="002624DC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 xml:space="preserve">Allows nurse to assess for change in condition and provides comparison with future </w:t>
            </w:r>
            <w:r w:rsidR="00A13F33" w:rsidRPr="00F933BB">
              <w:rPr>
                <w:rFonts w:asciiTheme="majorBidi" w:hAnsiTheme="majorBidi" w:cstheme="majorBidi"/>
                <w:sz w:val="24"/>
                <w:szCs w:val="24"/>
              </w:rPr>
              <w:t>temperature</w:t>
            </w:r>
            <w:r w:rsidRPr="00F933BB">
              <w:rPr>
                <w:rFonts w:asciiTheme="majorBidi" w:hAnsiTheme="majorBidi" w:cstheme="majorBidi"/>
                <w:sz w:val="24"/>
                <w:szCs w:val="24"/>
              </w:rPr>
              <w:t xml:space="preserve"> measurements.</w:t>
            </w:r>
          </w:p>
        </w:tc>
        <w:tc>
          <w:tcPr>
            <w:tcW w:w="283" w:type="dxa"/>
          </w:tcPr>
          <w:p w14:paraId="1E4747B0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2F95F232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2679380A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1367A33D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09EE1934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27B" w:rsidRPr="00F933BB" w14:paraId="343C0A8F" w14:textId="77777777" w:rsidTr="00A34A8F">
        <w:trPr>
          <w:trHeight w:val="115"/>
        </w:trPr>
        <w:tc>
          <w:tcPr>
            <w:tcW w:w="666" w:type="dxa"/>
          </w:tcPr>
          <w:p w14:paraId="37496582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F1B470" w14:textId="35E288BF" w:rsidR="00AC5844" w:rsidRPr="00F933BB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14:paraId="08A40961" w14:textId="77777777" w:rsidR="00AC5844" w:rsidRPr="00F933BB" w:rsidRDefault="00A13F33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Take the thermometer and wipe it with cotton swab from bulb towards the tube.</w:t>
            </w:r>
          </w:p>
        </w:tc>
        <w:tc>
          <w:tcPr>
            <w:tcW w:w="4296" w:type="dxa"/>
          </w:tcPr>
          <w:p w14:paraId="180875CE" w14:textId="77777777" w:rsidR="00AC5844" w:rsidRPr="00F933BB" w:rsidRDefault="00A13F33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Wipe from the area where few organisms are present to the area where more organisms are present to limit spread of infection</w:t>
            </w:r>
          </w:p>
        </w:tc>
        <w:tc>
          <w:tcPr>
            <w:tcW w:w="283" w:type="dxa"/>
          </w:tcPr>
          <w:p w14:paraId="179C0FB8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5913BBF1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651DEBEF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47F1126E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065CE14D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27B" w:rsidRPr="00F933BB" w14:paraId="1DE5A10B" w14:textId="77777777" w:rsidTr="00A34A8F">
        <w:trPr>
          <w:trHeight w:val="115"/>
        </w:trPr>
        <w:tc>
          <w:tcPr>
            <w:tcW w:w="666" w:type="dxa"/>
          </w:tcPr>
          <w:p w14:paraId="64C64A6E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6DE3A4" w14:textId="22FD26CD" w:rsidR="00AC5844" w:rsidRPr="00F933BB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860" w:type="dxa"/>
          </w:tcPr>
          <w:p w14:paraId="58C306A8" w14:textId="77777777" w:rsidR="00AC5844" w:rsidRPr="00F933BB" w:rsidRDefault="00A13F33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Shake the thermometer with strong wrist movements until the mercury line falls to at least (35 C).</w:t>
            </w:r>
          </w:p>
        </w:tc>
        <w:tc>
          <w:tcPr>
            <w:tcW w:w="4296" w:type="dxa"/>
          </w:tcPr>
          <w:p w14:paraId="4CE35371" w14:textId="77777777" w:rsidR="00AC5844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Lower the mercury level within the stem so that it is less than the client’s potential body temperature</w:t>
            </w:r>
          </w:p>
        </w:tc>
        <w:tc>
          <w:tcPr>
            <w:tcW w:w="283" w:type="dxa"/>
          </w:tcPr>
          <w:p w14:paraId="4804EBEB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7FDB765A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21584EB0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53CF704E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58144D48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27B" w:rsidRPr="00F933BB" w14:paraId="720586DB" w14:textId="77777777" w:rsidTr="00A34A8F">
        <w:trPr>
          <w:trHeight w:val="115"/>
        </w:trPr>
        <w:tc>
          <w:tcPr>
            <w:tcW w:w="666" w:type="dxa"/>
          </w:tcPr>
          <w:p w14:paraId="283021F5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5FED54" w14:textId="0E10739E" w:rsidR="00AC5844" w:rsidRPr="00F933BB" w:rsidRDefault="00823A0A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A34A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14:paraId="34206A2F" w14:textId="77777777" w:rsidR="00AC5844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Place thermometer under the client’s tongue beside the frenulum</w:t>
            </w:r>
          </w:p>
        </w:tc>
        <w:tc>
          <w:tcPr>
            <w:tcW w:w="4296" w:type="dxa"/>
          </w:tcPr>
          <w:p w14:paraId="5A966F87" w14:textId="77777777" w:rsidR="00AC5844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To ensure correct reading</w:t>
            </w:r>
          </w:p>
        </w:tc>
        <w:tc>
          <w:tcPr>
            <w:tcW w:w="283" w:type="dxa"/>
          </w:tcPr>
          <w:p w14:paraId="584181CE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641DAE06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61AA157D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5507392C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112921E2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27B" w:rsidRPr="00F933BB" w14:paraId="08793AFA" w14:textId="77777777" w:rsidTr="00A34A8F">
        <w:trPr>
          <w:trHeight w:val="115"/>
        </w:trPr>
        <w:tc>
          <w:tcPr>
            <w:tcW w:w="666" w:type="dxa"/>
          </w:tcPr>
          <w:p w14:paraId="59937843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798E64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1382C2" w14:textId="300D866C" w:rsidR="00AC5844" w:rsidRPr="00F933BB" w:rsidRDefault="00823A0A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A34A8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14:paraId="5C8C286A" w14:textId="77777777" w:rsidR="00AC5844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 xml:space="preserve">Advise client not to talk, to keep lips closed to form a seal and, ask them to hold the thermometer in </w:t>
            </w:r>
            <w:r w:rsidR="00F933BB">
              <w:rPr>
                <w:rFonts w:asciiTheme="majorBidi" w:hAnsiTheme="majorBidi" w:cstheme="majorBidi"/>
                <w:sz w:val="24"/>
                <w:szCs w:val="24"/>
              </w:rPr>
              <w:t>place</w:t>
            </w:r>
            <w:r w:rsidRPr="00F933BB">
              <w:rPr>
                <w:rFonts w:asciiTheme="majorBidi" w:hAnsiTheme="majorBidi" w:cstheme="majorBidi"/>
                <w:sz w:val="24"/>
                <w:szCs w:val="24"/>
              </w:rPr>
              <w:t>. Leave in place for a minimum of 3-5 minutes</w:t>
            </w:r>
          </w:p>
        </w:tc>
        <w:tc>
          <w:tcPr>
            <w:tcW w:w="4296" w:type="dxa"/>
          </w:tcPr>
          <w:p w14:paraId="07F73F7B" w14:textId="77777777" w:rsidR="00AC5844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To keep thermometer in place. If the client is unable to hold the thermometer in situ consider using another route. To allow adequate time for the thermometer to register</w:t>
            </w:r>
          </w:p>
        </w:tc>
        <w:tc>
          <w:tcPr>
            <w:tcW w:w="283" w:type="dxa"/>
          </w:tcPr>
          <w:p w14:paraId="334B0469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5FF508DC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5661BC28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E7C3B5F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EFE9A7A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27B" w:rsidRPr="00F933BB" w14:paraId="79D528E7" w14:textId="77777777" w:rsidTr="00A34A8F">
        <w:trPr>
          <w:trHeight w:val="115"/>
        </w:trPr>
        <w:tc>
          <w:tcPr>
            <w:tcW w:w="666" w:type="dxa"/>
          </w:tcPr>
          <w:p w14:paraId="11EAB9C6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D837A7" w14:textId="285B35DC" w:rsidR="00AC5844" w:rsidRPr="00F933BB" w:rsidRDefault="00823A0A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A34A8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14:paraId="5ADBC94C" w14:textId="77777777" w:rsidR="00AC5844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Remove and read the level of mercury of thermometer at eye level.</w:t>
            </w:r>
          </w:p>
        </w:tc>
        <w:tc>
          <w:tcPr>
            <w:tcW w:w="4296" w:type="dxa"/>
          </w:tcPr>
          <w:p w14:paraId="3CC65B53" w14:textId="77777777" w:rsidR="00AC5844" w:rsidRPr="00F933BB" w:rsidRDefault="00181497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Timing being with count of 1 respiration occur more slowly than pulse thus timing dose not being with 0.</w:t>
            </w:r>
          </w:p>
        </w:tc>
        <w:tc>
          <w:tcPr>
            <w:tcW w:w="283" w:type="dxa"/>
          </w:tcPr>
          <w:p w14:paraId="20AA5C84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42ABF3DE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59B7632A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6B642217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B7CB268" w14:textId="77777777" w:rsidR="00AC5844" w:rsidRPr="00F933BB" w:rsidRDefault="00AC5844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6E80" w:rsidRPr="00F933BB" w14:paraId="752D62D4" w14:textId="77777777" w:rsidTr="00A34A8F">
        <w:trPr>
          <w:trHeight w:val="115"/>
        </w:trPr>
        <w:tc>
          <w:tcPr>
            <w:tcW w:w="666" w:type="dxa"/>
          </w:tcPr>
          <w:p w14:paraId="4E2DEE58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8F2021" w14:textId="30AB381E" w:rsidR="00236E80" w:rsidRPr="00F933BB" w:rsidRDefault="00236E80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A34A8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14:paraId="6AD04F5A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Shake mercury down carefully and wipe the thermometer from the stem to bulb with spirit swab</w:t>
            </w:r>
          </w:p>
        </w:tc>
        <w:tc>
          <w:tcPr>
            <w:tcW w:w="4296" w:type="dxa"/>
          </w:tcPr>
          <w:p w14:paraId="12DB2132" w14:textId="77777777" w:rsidR="00F14F54" w:rsidRDefault="00F14F54" w:rsidP="00F933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8126D5" w14:textId="77777777" w:rsidR="00236E80" w:rsidRPr="00F933BB" w:rsidRDefault="00236E80" w:rsidP="00F933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To prevent the spread of infection</w:t>
            </w:r>
          </w:p>
        </w:tc>
        <w:tc>
          <w:tcPr>
            <w:tcW w:w="283" w:type="dxa"/>
          </w:tcPr>
          <w:p w14:paraId="79BB9769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2CAC95C6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3FAA5DE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1BA26CA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0D6EF804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14F54" w:rsidRPr="00F933BB" w14:paraId="578E2082" w14:textId="77777777" w:rsidTr="00A34A8F">
        <w:trPr>
          <w:trHeight w:val="115"/>
        </w:trPr>
        <w:tc>
          <w:tcPr>
            <w:tcW w:w="666" w:type="dxa"/>
          </w:tcPr>
          <w:p w14:paraId="11263754" w14:textId="02820C5F" w:rsidR="00F14F54" w:rsidRDefault="00F14F54" w:rsidP="00A34A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860" w:type="dxa"/>
          </w:tcPr>
          <w:p w14:paraId="0225570E" w14:textId="4135AD9C" w:rsidR="00F14F54" w:rsidRPr="00F933BB" w:rsidRDefault="00AC03AA" w:rsidP="00F933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44E43">
              <w:rPr>
                <w:rFonts w:asciiTheme="majorBidi" w:hAnsiTheme="majorBidi" w:cstheme="majorBidi"/>
                <w:sz w:val="24"/>
                <w:szCs w:val="24"/>
              </w:rPr>
              <w:t>Compare readings with previous baseline</w:t>
            </w:r>
          </w:p>
        </w:tc>
        <w:tc>
          <w:tcPr>
            <w:tcW w:w="4296" w:type="dxa"/>
          </w:tcPr>
          <w:p w14:paraId="6D8956C6" w14:textId="08F6DDE3" w:rsidR="00F14F54" w:rsidRDefault="00AC03AA" w:rsidP="00F933B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44E43">
              <w:rPr>
                <w:rFonts w:asciiTheme="majorBidi" w:hAnsiTheme="majorBidi" w:cstheme="majorBidi"/>
                <w:sz w:val="24"/>
                <w:szCs w:val="24"/>
              </w:rPr>
              <w:t>All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ows assessment for changes in patient</w:t>
            </w:r>
            <w:r w:rsidRPr="00244E43">
              <w:rPr>
                <w:rFonts w:asciiTheme="majorBidi" w:hAnsiTheme="majorBidi" w:cstheme="majorBidi"/>
                <w:sz w:val="24"/>
                <w:szCs w:val="24"/>
              </w:rPr>
              <w:t xml:space="preserve"> condition.</w:t>
            </w:r>
          </w:p>
        </w:tc>
        <w:tc>
          <w:tcPr>
            <w:tcW w:w="283" w:type="dxa"/>
          </w:tcPr>
          <w:p w14:paraId="48D2EDF5" w14:textId="77777777" w:rsidR="00F14F54" w:rsidRPr="00F933BB" w:rsidRDefault="00F14F54" w:rsidP="00F933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5EFF9C81" w14:textId="77777777" w:rsidR="00F14F54" w:rsidRPr="00F933BB" w:rsidRDefault="00F14F54" w:rsidP="00F933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0F23EC2A" w14:textId="77777777" w:rsidR="00F14F54" w:rsidRPr="00F933BB" w:rsidRDefault="00F14F54" w:rsidP="00F933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027BEED" w14:textId="77777777" w:rsidR="00F14F54" w:rsidRPr="00F933BB" w:rsidRDefault="00F14F54" w:rsidP="00F933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3FD488BA" w14:textId="77777777" w:rsidR="00F14F54" w:rsidRPr="00F933BB" w:rsidRDefault="00F14F54" w:rsidP="00F933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6E80" w:rsidRPr="00F933BB" w14:paraId="0A04E96D" w14:textId="77777777" w:rsidTr="00A34A8F">
        <w:trPr>
          <w:trHeight w:val="115"/>
        </w:trPr>
        <w:tc>
          <w:tcPr>
            <w:tcW w:w="666" w:type="dxa"/>
          </w:tcPr>
          <w:p w14:paraId="3394AEDE" w14:textId="77777777" w:rsidR="00A34A8F" w:rsidRDefault="00A34A8F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3553C0" w14:textId="64052838" w:rsidR="00236E80" w:rsidRPr="00F933BB" w:rsidRDefault="00236E80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14F5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14:paraId="3DDAECF4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Explain the result and instruct him/her if he/she has fever or hypothermia.</w:t>
            </w:r>
          </w:p>
        </w:tc>
        <w:tc>
          <w:tcPr>
            <w:tcW w:w="4296" w:type="dxa"/>
          </w:tcPr>
          <w:p w14:paraId="12C11E51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To share his/her data and provide care needed immediately</w:t>
            </w:r>
          </w:p>
        </w:tc>
        <w:tc>
          <w:tcPr>
            <w:tcW w:w="283" w:type="dxa"/>
          </w:tcPr>
          <w:p w14:paraId="15B4BC74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51AE7C5D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2DE5EDE7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68E482E5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217E6C13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6E80" w:rsidRPr="00F933BB" w14:paraId="2671D235" w14:textId="77777777" w:rsidTr="00A34A8F">
        <w:trPr>
          <w:trHeight w:val="428"/>
        </w:trPr>
        <w:tc>
          <w:tcPr>
            <w:tcW w:w="666" w:type="dxa"/>
          </w:tcPr>
          <w:p w14:paraId="797BA9E0" w14:textId="497F54A2" w:rsidR="00236E80" w:rsidRPr="00F933BB" w:rsidRDefault="00236E80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14F54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14:paraId="1830E7D2" w14:textId="77777777" w:rsidR="00F933BB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 xml:space="preserve">Dispose of the equipment properly. </w:t>
            </w:r>
          </w:p>
        </w:tc>
        <w:tc>
          <w:tcPr>
            <w:tcW w:w="4296" w:type="dxa"/>
          </w:tcPr>
          <w:p w14:paraId="273A1711" w14:textId="77777777" w:rsidR="00F933BB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To prevent the spread of infection</w:t>
            </w:r>
          </w:p>
        </w:tc>
        <w:tc>
          <w:tcPr>
            <w:tcW w:w="283" w:type="dxa"/>
          </w:tcPr>
          <w:p w14:paraId="7A93AE5B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0E94C855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CD60E50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3AEFFE10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23F26DFA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6E80" w:rsidRPr="00F933BB" w14:paraId="7126064C" w14:textId="77777777" w:rsidTr="00A34A8F">
        <w:trPr>
          <w:trHeight w:val="115"/>
        </w:trPr>
        <w:tc>
          <w:tcPr>
            <w:tcW w:w="666" w:type="dxa"/>
          </w:tcPr>
          <w:p w14:paraId="779A128B" w14:textId="5A306531" w:rsidR="00236E80" w:rsidRPr="00F933BB" w:rsidRDefault="00236E80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14F5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14:paraId="6CC64FC9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 xml:space="preserve">Perform hand hygiene </w:t>
            </w:r>
          </w:p>
        </w:tc>
        <w:tc>
          <w:tcPr>
            <w:tcW w:w="4296" w:type="dxa"/>
          </w:tcPr>
          <w:p w14:paraId="0EEFC470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 xml:space="preserve">Reduces transmission of microorganism </w:t>
            </w:r>
          </w:p>
        </w:tc>
        <w:tc>
          <w:tcPr>
            <w:tcW w:w="283" w:type="dxa"/>
          </w:tcPr>
          <w:p w14:paraId="1F4FBE41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5142749E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D80A34B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4B05628A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28A2305C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6E80" w:rsidRPr="00F933BB" w14:paraId="49CD0311" w14:textId="77777777" w:rsidTr="00A34A8F">
        <w:trPr>
          <w:trHeight w:val="115"/>
        </w:trPr>
        <w:tc>
          <w:tcPr>
            <w:tcW w:w="666" w:type="dxa"/>
          </w:tcPr>
          <w:p w14:paraId="5ACC7962" w14:textId="55F2A384" w:rsidR="00236E80" w:rsidRPr="00F933BB" w:rsidRDefault="00236E80" w:rsidP="00A34A8F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14F5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14:paraId="71599478" w14:textId="77777777" w:rsidR="00236E80" w:rsidRPr="00F933BB" w:rsidRDefault="004C325B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Record and Report an abnormal reading to the senior staff.</w:t>
            </w:r>
          </w:p>
        </w:tc>
        <w:tc>
          <w:tcPr>
            <w:tcW w:w="4296" w:type="dxa"/>
          </w:tcPr>
          <w:p w14:paraId="14A1A0B4" w14:textId="77777777" w:rsidR="00236E80" w:rsidRPr="00F933BB" w:rsidRDefault="004C325B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933BB">
              <w:rPr>
                <w:rFonts w:asciiTheme="majorBidi" w:hAnsiTheme="majorBidi" w:cstheme="majorBidi"/>
                <w:sz w:val="24"/>
                <w:szCs w:val="24"/>
              </w:rPr>
              <w:t>Documentation provides ongoing data collection</w:t>
            </w:r>
          </w:p>
        </w:tc>
        <w:tc>
          <w:tcPr>
            <w:tcW w:w="283" w:type="dxa"/>
          </w:tcPr>
          <w:p w14:paraId="179EDC74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" w:type="dxa"/>
          </w:tcPr>
          <w:p w14:paraId="447C176C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679B566F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4D4FD61C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" w:type="dxa"/>
          </w:tcPr>
          <w:p w14:paraId="0AD5DEB2" w14:textId="77777777" w:rsidR="00236E80" w:rsidRPr="00F933BB" w:rsidRDefault="00236E80" w:rsidP="00F933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8FB8A0D" w14:textId="77777777" w:rsidR="00CB3122" w:rsidRDefault="00CB3122" w:rsidP="00CB3122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20371B6E" w14:textId="29D4E14E" w:rsidR="00DB391D" w:rsidRPr="00D61361" w:rsidRDefault="00CB3122" w:rsidP="00DB391D">
      <w:pPr>
        <w:rPr>
          <w:rFonts w:asciiTheme="majorBidi" w:hAnsiTheme="majorBidi" w:cstheme="majorBidi"/>
          <w:b/>
          <w:bCs/>
          <w:sz w:val="24"/>
          <w:szCs w:val="18"/>
        </w:rPr>
      </w:pPr>
      <w:r w:rsidRPr="00D61361">
        <w:rPr>
          <w:rFonts w:asciiTheme="majorBidi" w:hAnsiTheme="majorBidi" w:cstheme="majorBidi"/>
          <w:b/>
          <w:bCs/>
          <w:sz w:val="24"/>
          <w:szCs w:val="18"/>
        </w:rPr>
        <w:t>D</w:t>
      </w:r>
      <w:r w:rsidR="00D61361" w:rsidRPr="00D61361">
        <w:rPr>
          <w:rFonts w:asciiTheme="majorBidi" w:hAnsiTheme="majorBidi" w:cstheme="majorBidi"/>
          <w:b/>
          <w:bCs/>
          <w:sz w:val="24"/>
          <w:szCs w:val="18"/>
        </w:rPr>
        <w:t xml:space="preserve">= </w:t>
      </w:r>
      <w:proofErr w:type="gramStart"/>
      <w:r w:rsidR="00D61361" w:rsidRPr="00D61361">
        <w:rPr>
          <w:rFonts w:asciiTheme="majorBidi" w:hAnsiTheme="majorBidi" w:cstheme="majorBidi"/>
          <w:b/>
          <w:bCs/>
          <w:sz w:val="24"/>
          <w:szCs w:val="18"/>
        </w:rPr>
        <w:t>Dependent</w:t>
      </w:r>
      <w:r w:rsidR="00DB391D" w:rsidRPr="00D61361">
        <w:rPr>
          <w:rFonts w:asciiTheme="majorBidi" w:hAnsiTheme="majorBidi" w:cstheme="majorBidi"/>
          <w:b/>
          <w:bCs/>
          <w:sz w:val="24"/>
          <w:szCs w:val="18"/>
        </w:rPr>
        <w:t xml:space="preserve">, </w:t>
      </w:r>
      <w:r w:rsidR="00AC03AA" w:rsidRPr="00D61361">
        <w:rPr>
          <w:rFonts w:asciiTheme="majorBidi" w:hAnsiTheme="majorBidi" w:cstheme="majorBidi"/>
          <w:b/>
          <w:bCs/>
          <w:sz w:val="24"/>
          <w:szCs w:val="18"/>
        </w:rPr>
        <w:t xml:space="preserve"> </w:t>
      </w:r>
      <w:r w:rsidRPr="00D61361">
        <w:rPr>
          <w:rFonts w:asciiTheme="majorBidi" w:hAnsiTheme="majorBidi" w:cstheme="majorBidi"/>
          <w:b/>
          <w:bCs/>
          <w:sz w:val="24"/>
          <w:szCs w:val="18"/>
        </w:rPr>
        <w:t>M</w:t>
      </w:r>
      <w:proofErr w:type="gramEnd"/>
      <w:r w:rsidRPr="00D61361">
        <w:rPr>
          <w:rFonts w:asciiTheme="majorBidi" w:hAnsiTheme="majorBidi" w:cstheme="majorBidi"/>
          <w:b/>
          <w:bCs/>
          <w:sz w:val="24"/>
          <w:szCs w:val="18"/>
        </w:rPr>
        <w:t xml:space="preserve">= Marginal, </w:t>
      </w:r>
      <w:r w:rsidR="00AC03AA" w:rsidRPr="00D61361">
        <w:rPr>
          <w:rFonts w:asciiTheme="majorBidi" w:hAnsiTheme="majorBidi" w:cstheme="majorBidi"/>
          <w:b/>
          <w:bCs/>
          <w:sz w:val="24"/>
          <w:szCs w:val="18"/>
        </w:rPr>
        <w:t xml:space="preserve"> </w:t>
      </w:r>
      <w:r w:rsidRPr="00D61361">
        <w:rPr>
          <w:rFonts w:asciiTheme="majorBidi" w:hAnsiTheme="majorBidi" w:cstheme="majorBidi"/>
          <w:b/>
          <w:bCs/>
          <w:sz w:val="24"/>
          <w:szCs w:val="18"/>
        </w:rPr>
        <w:t>A= Assisted,</w:t>
      </w:r>
      <w:r w:rsidR="00AC03AA" w:rsidRPr="00D61361">
        <w:rPr>
          <w:rFonts w:asciiTheme="majorBidi" w:hAnsiTheme="majorBidi" w:cstheme="majorBidi"/>
          <w:b/>
          <w:bCs/>
          <w:sz w:val="24"/>
          <w:szCs w:val="18"/>
        </w:rPr>
        <w:t xml:space="preserve"> </w:t>
      </w:r>
      <w:r w:rsidR="00DB391D" w:rsidRPr="00D61361">
        <w:rPr>
          <w:rFonts w:asciiTheme="majorBidi" w:hAnsiTheme="majorBidi" w:cstheme="majorBidi"/>
          <w:b/>
          <w:bCs/>
          <w:sz w:val="24"/>
          <w:szCs w:val="18"/>
        </w:rPr>
        <w:t xml:space="preserve">S=Supervised, </w:t>
      </w:r>
      <w:r w:rsidR="00AC03AA" w:rsidRPr="00D61361">
        <w:rPr>
          <w:rFonts w:asciiTheme="majorBidi" w:hAnsiTheme="majorBidi" w:cstheme="majorBidi"/>
          <w:b/>
          <w:bCs/>
          <w:sz w:val="24"/>
          <w:szCs w:val="18"/>
        </w:rPr>
        <w:t xml:space="preserve"> </w:t>
      </w:r>
      <w:r w:rsidR="0072526F" w:rsidRPr="00D61361">
        <w:rPr>
          <w:rFonts w:asciiTheme="majorBidi" w:hAnsiTheme="majorBidi" w:cstheme="majorBidi"/>
          <w:b/>
          <w:bCs/>
          <w:sz w:val="24"/>
          <w:szCs w:val="18"/>
        </w:rPr>
        <w:t>I= Ind</w:t>
      </w:r>
      <w:r w:rsidR="00DB391D" w:rsidRPr="00D61361">
        <w:rPr>
          <w:rFonts w:asciiTheme="majorBidi" w:hAnsiTheme="majorBidi" w:cstheme="majorBidi"/>
          <w:b/>
          <w:bCs/>
          <w:sz w:val="24"/>
          <w:szCs w:val="18"/>
        </w:rPr>
        <w:t>ependent</w:t>
      </w:r>
    </w:p>
    <w:sectPr w:rsidR="00DB391D" w:rsidRPr="00D61361" w:rsidSect="00823A0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FF20D" w14:textId="77777777" w:rsidR="000F2B5E" w:rsidRDefault="000F2B5E" w:rsidP="0008525C">
      <w:pPr>
        <w:spacing w:after="0" w:line="240" w:lineRule="auto"/>
      </w:pPr>
      <w:r>
        <w:separator/>
      </w:r>
    </w:p>
  </w:endnote>
  <w:endnote w:type="continuationSeparator" w:id="0">
    <w:p w14:paraId="600EE6B4" w14:textId="77777777" w:rsidR="000F2B5E" w:rsidRDefault="000F2B5E" w:rsidP="0008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604E2" w14:textId="77777777" w:rsidR="000F2B5E" w:rsidRDefault="000F2B5E" w:rsidP="0008525C">
      <w:pPr>
        <w:spacing w:after="0" w:line="240" w:lineRule="auto"/>
      </w:pPr>
      <w:r>
        <w:separator/>
      </w:r>
    </w:p>
  </w:footnote>
  <w:footnote w:type="continuationSeparator" w:id="0">
    <w:p w14:paraId="3AA86F3E" w14:textId="77777777" w:rsidR="000F2B5E" w:rsidRDefault="000F2B5E" w:rsidP="0008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52AF"/>
    <w:multiLevelType w:val="hybridMultilevel"/>
    <w:tmpl w:val="9DB6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0165"/>
    <w:multiLevelType w:val="hybridMultilevel"/>
    <w:tmpl w:val="1F683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4536"/>
    <w:multiLevelType w:val="hybridMultilevel"/>
    <w:tmpl w:val="6D34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844"/>
    <w:rsid w:val="0008525C"/>
    <w:rsid w:val="00094D64"/>
    <w:rsid w:val="000B183A"/>
    <w:rsid w:val="000F2B5E"/>
    <w:rsid w:val="001520AF"/>
    <w:rsid w:val="00181497"/>
    <w:rsid w:val="0022239C"/>
    <w:rsid w:val="00236E80"/>
    <w:rsid w:val="002624DC"/>
    <w:rsid w:val="00321A34"/>
    <w:rsid w:val="0032727B"/>
    <w:rsid w:val="0037636C"/>
    <w:rsid w:val="00410786"/>
    <w:rsid w:val="004A5BFD"/>
    <w:rsid w:val="004B670C"/>
    <w:rsid w:val="004C325B"/>
    <w:rsid w:val="00507D80"/>
    <w:rsid w:val="0056132A"/>
    <w:rsid w:val="006004D6"/>
    <w:rsid w:val="00640158"/>
    <w:rsid w:val="00691CC9"/>
    <w:rsid w:val="006B01CB"/>
    <w:rsid w:val="006E7B59"/>
    <w:rsid w:val="0072526F"/>
    <w:rsid w:val="007511FF"/>
    <w:rsid w:val="007572CB"/>
    <w:rsid w:val="007703A4"/>
    <w:rsid w:val="007A2622"/>
    <w:rsid w:val="007A4AC0"/>
    <w:rsid w:val="007B443A"/>
    <w:rsid w:val="007B5C52"/>
    <w:rsid w:val="007B6CD4"/>
    <w:rsid w:val="007D6FF3"/>
    <w:rsid w:val="0081333C"/>
    <w:rsid w:val="00823A0A"/>
    <w:rsid w:val="00862DEC"/>
    <w:rsid w:val="0087102E"/>
    <w:rsid w:val="0088504D"/>
    <w:rsid w:val="008D551D"/>
    <w:rsid w:val="00927C97"/>
    <w:rsid w:val="00930937"/>
    <w:rsid w:val="00991391"/>
    <w:rsid w:val="00993DEF"/>
    <w:rsid w:val="009B66EF"/>
    <w:rsid w:val="00A13F33"/>
    <w:rsid w:val="00A34A8F"/>
    <w:rsid w:val="00AC03AA"/>
    <w:rsid w:val="00AC5844"/>
    <w:rsid w:val="00BD289C"/>
    <w:rsid w:val="00BF7C07"/>
    <w:rsid w:val="00C000D9"/>
    <w:rsid w:val="00C24287"/>
    <w:rsid w:val="00C71574"/>
    <w:rsid w:val="00CB3122"/>
    <w:rsid w:val="00D204B1"/>
    <w:rsid w:val="00D61361"/>
    <w:rsid w:val="00DB391D"/>
    <w:rsid w:val="00E06B7E"/>
    <w:rsid w:val="00E80591"/>
    <w:rsid w:val="00EC2C3F"/>
    <w:rsid w:val="00EE4262"/>
    <w:rsid w:val="00F11BF5"/>
    <w:rsid w:val="00F14F54"/>
    <w:rsid w:val="00F30C80"/>
    <w:rsid w:val="00F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7EE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25C"/>
  </w:style>
  <w:style w:type="paragraph" w:styleId="Footer">
    <w:name w:val="footer"/>
    <w:basedOn w:val="Normal"/>
    <w:link w:val="FooterChar"/>
    <w:uiPriority w:val="99"/>
    <w:semiHidden/>
    <w:unhideWhenUsed/>
    <w:rsid w:val="0008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25C"/>
  </w:style>
  <w:style w:type="paragraph" w:customStyle="1" w:styleId="Default">
    <w:name w:val="Default"/>
    <w:rsid w:val="00D20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4530237</dc:creator>
  <cp:lastModifiedBy>Microsoft Office User</cp:lastModifiedBy>
  <cp:revision>10</cp:revision>
  <cp:lastPrinted>2017-01-25T06:31:00Z</cp:lastPrinted>
  <dcterms:created xsi:type="dcterms:W3CDTF">2017-01-25T06:23:00Z</dcterms:created>
  <dcterms:modified xsi:type="dcterms:W3CDTF">2023-01-19T18:59:00Z</dcterms:modified>
</cp:coreProperties>
</file>